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AE5DED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053DD5">
              <w:rPr>
                <w:rFonts w:ascii="Times New Roman" w:hAnsi="Times New Roman" w:cs="Times New Roman"/>
              </w:rPr>
              <w:t>Экиманский</w:t>
            </w:r>
            <w:proofErr w:type="spellEnd"/>
            <w:r w:rsidR="00AE5DED">
              <w:rPr>
                <w:rFonts w:ascii="Times New Roman" w:hAnsi="Times New Roman" w:cs="Times New Roman"/>
              </w:rPr>
              <w:t xml:space="preserve"> </w:t>
            </w:r>
            <w:r w:rsidR="00053DD5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r w:rsidR="00053DD5">
              <w:rPr>
                <w:rFonts w:ascii="Times New Roman" w:hAnsi="Times New Roman" w:cs="Times New Roman"/>
              </w:rPr>
              <w:t>д. Черноручье-2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</w:t>
            </w:r>
            <w:r w:rsidR="00053DD5">
              <w:rPr>
                <w:rFonts w:ascii="Times New Roman" w:hAnsi="Times New Roman" w:cs="Times New Roman"/>
              </w:rPr>
              <w:t>10895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25.01.1994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B624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B6240" w:rsidP="007B62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053DD5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одноэтажный деревянный </w:t>
            </w:r>
            <w:r w:rsidR="00AE5DED"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сарай,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>
              <w:rPr>
                <w:rFonts w:ascii="Times New Roman" w:hAnsi="Times New Roman" w:cs="Times New Roman"/>
              </w:rPr>
              <w:t>жилого дома 60,2</w:t>
            </w:r>
            <w:r w:rsidR="00CE63A6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223887005601000009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аренды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09.12.2011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0,1459 га.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обслуживания жилого дома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Саненкова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Николаевна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053DD5">
              <w:rPr>
                <w:rFonts w:ascii="Times New Roman" w:hAnsi="Times New Roman" w:cs="Times New Roman"/>
              </w:rPr>
              <w:t>восьми л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053DD5" w:rsidP="00AE5D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г. Санкт-Петербург, ул. Взлетная, д. 11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43F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Полоцкого районного исполнительного комитета 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11A8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53DD5"/>
    <w:rsid w:val="00411A84"/>
    <w:rsid w:val="004A2DAB"/>
    <w:rsid w:val="0068058B"/>
    <w:rsid w:val="00786C04"/>
    <w:rsid w:val="007B6240"/>
    <w:rsid w:val="00A717EF"/>
    <w:rsid w:val="00AE5DED"/>
    <w:rsid w:val="00BC43F3"/>
    <w:rsid w:val="00C94899"/>
    <w:rsid w:val="00CA5F00"/>
    <w:rsid w:val="00CE63A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2019-08-28T10:43:00Z</cp:lastPrinted>
  <dcterms:created xsi:type="dcterms:W3CDTF">2020-03-31T10:56:00Z</dcterms:created>
  <dcterms:modified xsi:type="dcterms:W3CDTF">2020-03-31T10:56:00Z</dcterms:modified>
</cp:coreProperties>
</file>