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2E" w:rsidRDefault="001B10EC" w:rsidP="001B10EC">
      <w:pPr>
        <w:spacing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Г</w:t>
      </w:r>
      <w:r w:rsidR="000E002E">
        <w:rPr>
          <w:rFonts w:ascii="Times New Roman" w:hAnsi="Times New Roman"/>
          <w:b/>
          <w:sz w:val="28"/>
          <w:szCs w:val="28"/>
        </w:rPr>
        <w:t>рафик</w:t>
      </w:r>
    </w:p>
    <w:p w:rsidR="000E002E" w:rsidRDefault="000E002E" w:rsidP="001B10EC">
      <w:pPr>
        <w:spacing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вывоз</w:t>
      </w:r>
      <w:r w:rsidR="001B10EC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B10EC">
        <w:rPr>
          <w:rFonts w:ascii="Times New Roman" w:hAnsi="Times New Roman"/>
          <w:b/>
          <w:sz w:val="28"/>
          <w:szCs w:val="28"/>
        </w:rPr>
        <w:t xml:space="preserve"> ПКУП "</w:t>
      </w:r>
      <w:proofErr w:type="spellStart"/>
      <w:r w:rsidR="001B10EC">
        <w:rPr>
          <w:rFonts w:ascii="Times New Roman" w:hAnsi="Times New Roman"/>
          <w:b/>
          <w:sz w:val="28"/>
          <w:szCs w:val="28"/>
        </w:rPr>
        <w:t>Биомехзавод</w:t>
      </w:r>
      <w:proofErr w:type="spellEnd"/>
      <w:r w:rsidR="001B10EC">
        <w:rPr>
          <w:rFonts w:ascii="Times New Roman" w:hAnsi="Times New Roman"/>
          <w:b/>
          <w:sz w:val="28"/>
          <w:szCs w:val="28"/>
        </w:rPr>
        <w:t xml:space="preserve"> бытовых </w:t>
      </w:r>
      <w:proofErr w:type="spellStart"/>
      <w:r w:rsidR="001B10EC">
        <w:rPr>
          <w:rFonts w:ascii="Times New Roman" w:hAnsi="Times New Roman"/>
          <w:b/>
          <w:sz w:val="28"/>
          <w:szCs w:val="28"/>
        </w:rPr>
        <w:t>вторресурсов</w:t>
      </w:r>
      <w:proofErr w:type="spellEnd"/>
      <w:r w:rsidR="001B10EC">
        <w:rPr>
          <w:rFonts w:ascii="Times New Roman" w:hAnsi="Times New Roman"/>
          <w:b/>
          <w:sz w:val="28"/>
          <w:szCs w:val="28"/>
        </w:rPr>
        <w:t xml:space="preserve">" крупногабаритного </w:t>
      </w:r>
      <w:r>
        <w:rPr>
          <w:rFonts w:ascii="Times New Roman" w:hAnsi="Times New Roman"/>
          <w:b/>
          <w:sz w:val="28"/>
          <w:szCs w:val="28"/>
        </w:rPr>
        <w:t>мусора по ЖЭС 1-3 г.</w:t>
      </w:r>
      <w:r w:rsidR="001B10EC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Полоцка</w:t>
      </w:r>
      <w:r w:rsidR="001B10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9E063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1B10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квартал 2020</w:t>
      </w:r>
      <w:r w:rsidR="001B10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1B10EC" w:rsidRDefault="001B10EC" w:rsidP="001B10EC">
      <w:pPr>
        <w:spacing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0E002E" w:rsidRDefault="009E0634" w:rsidP="00CF48D4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Апрель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42"/>
        <w:gridCol w:w="2527"/>
        <w:gridCol w:w="2435"/>
        <w:gridCol w:w="2444"/>
      </w:tblGrid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2527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2435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№ ЖЭС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Ф.И.О. водителя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0E002E" w:rsidP="009E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</w:t>
            </w:r>
            <w:r w:rsidR="009E06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7" w:type="dxa"/>
          </w:tcPr>
          <w:p w:rsidR="000E002E" w:rsidRPr="00CF48D4" w:rsidRDefault="009E0634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0E002E" w:rsidRDefault="009E0634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9E0634" w:rsidRPr="00CF48D4" w:rsidRDefault="009E0634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0E002E" w:rsidP="009E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</w:t>
            </w:r>
            <w:r w:rsidR="009E06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7" w:type="dxa"/>
          </w:tcPr>
          <w:p w:rsidR="000E002E" w:rsidRPr="00CF48D4" w:rsidRDefault="009E0634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0E002E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 w:rsidR="009E0634"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9E0634" w:rsidRPr="00CF48D4" w:rsidRDefault="009E0634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0E002E" w:rsidP="009E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</w:t>
            </w:r>
            <w:r w:rsidR="009E06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7" w:type="dxa"/>
          </w:tcPr>
          <w:p w:rsidR="000E002E" w:rsidRPr="00CF48D4" w:rsidRDefault="009E0634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0E002E" w:rsidRDefault="009E0634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9E0634" w:rsidRPr="00CF48D4" w:rsidRDefault="009E0634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0E002E" w:rsidP="009E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</w:t>
            </w:r>
            <w:r w:rsidR="009E06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7" w:type="dxa"/>
          </w:tcPr>
          <w:p w:rsidR="000E002E" w:rsidRPr="00CF48D4" w:rsidRDefault="009E0634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995DAB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527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0E002E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995DAB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527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995DAB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trHeight w:val="413"/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527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995DAB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0E002E" w:rsidRPr="00CF48D4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7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995DAB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0E002E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1</w:t>
            </w:r>
            <w:r w:rsidR="00995D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7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995DAB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27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B1724B" w:rsidRDefault="00B172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0E002E" w:rsidRPr="00CF48D4" w:rsidRDefault="00B172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27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27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0E002E" w:rsidRPr="00CF48D4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27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27" w:type="dxa"/>
          </w:tcPr>
          <w:p w:rsidR="000E002E" w:rsidRPr="00CF48D4" w:rsidRDefault="00B172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B1724B" w:rsidRDefault="00B172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B172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27" w:type="dxa"/>
          </w:tcPr>
          <w:p w:rsidR="000E002E" w:rsidRPr="00CF48D4" w:rsidRDefault="00B172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B1724B" w:rsidRDefault="00B172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0E002E" w:rsidRPr="00CF48D4" w:rsidRDefault="00B172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27" w:type="dxa"/>
          </w:tcPr>
          <w:p w:rsidR="000E002E" w:rsidRPr="00CF48D4" w:rsidRDefault="00B172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27" w:type="dxa"/>
          </w:tcPr>
          <w:p w:rsidR="000E002E" w:rsidRPr="00CF48D4" w:rsidRDefault="00B172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0E002E" w:rsidRPr="00CF48D4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27" w:type="dxa"/>
          </w:tcPr>
          <w:p w:rsidR="000E002E" w:rsidRPr="00CF48D4" w:rsidRDefault="00B172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27" w:type="dxa"/>
          </w:tcPr>
          <w:p w:rsidR="000E002E" w:rsidRPr="00CF48D4" w:rsidRDefault="00B172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B1724B" w:rsidRDefault="00B172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B172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0E002E" w:rsidRPr="00CF48D4" w:rsidTr="009E0634">
        <w:trPr>
          <w:jc w:val="center"/>
        </w:trPr>
        <w:tc>
          <w:tcPr>
            <w:tcW w:w="1242" w:type="dxa"/>
          </w:tcPr>
          <w:p w:rsidR="000E002E" w:rsidRPr="00CF48D4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27" w:type="dxa"/>
          </w:tcPr>
          <w:p w:rsidR="000E002E" w:rsidRPr="00CF48D4" w:rsidRDefault="00A868C3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2B494B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0E002E" w:rsidRPr="00CF48D4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995DAB" w:rsidRPr="00CF48D4" w:rsidTr="009E0634">
        <w:trPr>
          <w:jc w:val="center"/>
        </w:trPr>
        <w:tc>
          <w:tcPr>
            <w:tcW w:w="1242" w:type="dxa"/>
          </w:tcPr>
          <w:p w:rsidR="00995DAB" w:rsidRDefault="00995DA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27" w:type="dxa"/>
          </w:tcPr>
          <w:p w:rsidR="00995DAB" w:rsidRPr="00CF48D4" w:rsidRDefault="00A868C3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995DAB" w:rsidRPr="00CF48D4" w:rsidRDefault="002B494B" w:rsidP="002B4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995DAB" w:rsidRPr="00CF48D4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995DAB" w:rsidRPr="00CF48D4" w:rsidRDefault="00995DAB" w:rsidP="0099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</w:tbl>
    <w:p w:rsidR="000E002E" w:rsidRPr="00CF48D4" w:rsidRDefault="000E002E" w:rsidP="00CF48D4">
      <w:pPr>
        <w:spacing w:after="0"/>
        <w:rPr>
          <w:rFonts w:ascii="Times New Roman" w:hAnsi="Times New Roman"/>
          <w:sz w:val="24"/>
          <w:szCs w:val="24"/>
        </w:rPr>
      </w:pPr>
      <w:r w:rsidRPr="00CF48D4">
        <w:rPr>
          <w:rFonts w:ascii="Times New Roman" w:hAnsi="Times New Roman"/>
          <w:sz w:val="24"/>
          <w:szCs w:val="24"/>
        </w:rPr>
        <w:t xml:space="preserve">     Примечание:</w:t>
      </w:r>
    </w:p>
    <w:p w:rsidR="000E002E" w:rsidRPr="00CF48D4" w:rsidRDefault="000E002E" w:rsidP="00CF48D4">
      <w:pPr>
        <w:spacing w:after="0"/>
        <w:rPr>
          <w:rFonts w:ascii="Times New Roman" w:hAnsi="Times New Roman"/>
          <w:sz w:val="24"/>
          <w:szCs w:val="24"/>
        </w:rPr>
      </w:pPr>
      <w:r w:rsidRPr="00CF48D4">
        <w:rPr>
          <w:rFonts w:ascii="Times New Roman" w:hAnsi="Times New Roman"/>
          <w:sz w:val="24"/>
          <w:szCs w:val="24"/>
        </w:rPr>
        <w:t xml:space="preserve">ЖЭС-1 </w:t>
      </w:r>
      <w:r w:rsidR="00310DD4">
        <w:rPr>
          <w:rFonts w:ascii="Times New Roman" w:hAnsi="Times New Roman"/>
          <w:sz w:val="24"/>
          <w:szCs w:val="24"/>
        </w:rPr>
        <w:t>–(Центр-13</w:t>
      </w:r>
      <w:r w:rsidRPr="00CF48D4">
        <w:rPr>
          <w:rFonts w:ascii="Times New Roman" w:hAnsi="Times New Roman"/>
          <w:sz w:val="24"/>
          <w:szCs w:val="24"/>
        </w:rPr>
        <w:t xml:space="preserve"> раз в месяц</w:t>
      </w:r>
      <w:r w:rsidR="00310DD4">
        <w:rPr>
          <w:rFonts w:ascii="Times New Roman" w:hAnsi="Times New Roman"/>
          <w:sz w:val="24"/>
          <w:szCs w:val="24"/>
        </w:rPr>
        <w:t>; Громы-5 раз в месяц)</w:t>
      </w:r>
    </w:p>
    <w:p w:rsidR="000E002E" w:rsidRPr="00CF48D4" w:rsidRDefault="000E002E" w:rsidP="00CF48D4">
      <w:pPr>
        <w:spacing w:after="0"/>
        <w:rPr>
          <w:rFonts w:ascii="Times New Roman" w:hAnsi="Times New Roman"/>
          <w:sz w:val="24"/>
          <w:szCs w:val="24"/>
        </w:rPr>
      </w:pPr>
      <w:r w:rsidRPr="00CF48D4">
        <w:rPr>
          <w:rFonts w:ascii="Times New Roman" w:hAnsi="Times New Roman"/>
          <w:sz w:val="24"/>
          <w:szCs w:val="24"/>
        </w:rPr>
        <w:t xml:space="preserve">ЖЭС-2 – </w:t>
      </w:r>
      <w:r w:rsidR="00310DD4">
        <w:rPr>
          <w:rFonts w:ascii="Times New Roman" w:hAnsi="Times New Roman"/>
          <w:sz w:val="24"/>
          <w:szCs w:val="24"/>
        </w:rPr>
        <w:t>(Аэродром-9</w:t>
      </w:r>
      <w:r w:rsidRPr="00CF48D4">
        <w:rPr>
          <w:rFonts w:ascii="Times New Roman" w:hAnsi="Times New Roman"/>
          <w:sz w:val="24"/>
          <w:szCs w:val="24"/>
        </w:rPr>
        <w:t xml:space="preserve"> раз в месяц</w:t>
      </w:r>
      <w:r w:rsidR="00310DD4">
        <w:rPr>
          <w:rFonts w:ascii="Times New Roman" w:hAnsi="Times New Roman"/>
          <w:sz w:val="24"/>
          <w:szCs w:val="24"/>
        </w:rPr>
        <w:t>; Спасский-8 раз в месяц)</w:t>
      </w:r>
    </w:p>
    <w:p w:rsidR="000E002E" w:rsidRPr="00CF48D4" w:rsidRDefault="00310DD4" w:rsidP="00CF48D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ЖЭС-3 (Мариненко) – 8</w:t>
      </w:r>
      <w:r w:rsidR="000E002E" w:rsidRPr="00CF48D4">
        <w:rPr>
          <w:rFonts w:ascii="Times New Roman" w:hAnsi="Times New Roman"/>
          <w:sz w:val="24"/>
          <w:szCs w:val="24"/>
        </w:rPr>
        <w:t xml:space="preserve"> раз в месяц</w:t>
      </w:r>
    </w:p>
    <w:p w:rsidR="00B1724B" w:rsidRDefault="00B1724B" w:rsidP="006A27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002E" w:rsidRPr="006A27A8" w:rsidRDefault="00B1724B" w:rsidP="006A27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</w:t>
      </w:r>
      <w:r w:rsidR="009E0634">
        <w:rPr>
          <w:rFonts w:ascii="Times New Roman" w:hAnsi="Times New Roman"/>
          <w:b/>
          <w:sz w:val="28"/>
          <w:szCs w:val="28"/>
        </w:rPr>
        <w:t>ай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42"/>
        <w:gridCol w:w="2527"/>
        <w:gridCol w:w="2435"/>
        <w:gridCol w:w="2444"/>
      </w:tblGrid>
      <w:tr w:rsidR="000E002E" w:rsidRPr="00CF48D4" w:rsidTr="002B494B">
        <w:trPr>
          <w:jc w:val="center"/>
        </w:trPr>
        <w:tc>
          <w:tcPr>
            <w:tcW w:w="1242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2527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2435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№ ЖЭС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Ф.И.О. водителя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trHeight w:val="413"/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B17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</w:tbl>
    <w:p w:rsidR="000E002E" w:rsidRPr="00A47F3F" w:rsidRDefault="000E002E" w:rsidP="006A27A8">
      <w:pPr>
        <w:jc w:val="right"/>
        <w:rPr>
          <w:rFonts w:ascii="Times New Roman" w:hAnsi="Times New Roman"/>
          <w:sz w:val="28"/>
          <w:szCs w:val="28"/>
        </w:rPr>
      </w:pPr>
    </w:p>
    <w:p w:rsidR="000E002E" w:rsidRPr="00CF48D4" w:rsidRDefault="000E002E" w:rsidP="00CF48D4">
      <w:pPr>
        <w:spacing w:after="0"/>
        <w:rPr>
          <w:rFonts w:ascii="Times New Roman" w:hAnsi="Times New Roman"/>
          <w:sz w:val="24"/>
          <w:szCs w:val="24"/>
        </w:rPr>
      </w:pPr>
      <w:r w:rsidRPr="00CF48D4">
        <w:rPr>
          <w:rFonts w:ascii="Times New Roman" w:hAnsi="Times New Roman"/>
          <w:sz w:val="24"/>
          <w:szCs w:val="24"/>
        </w:rPr>
        <w:t xml:space="preserve">     Примечание:</w:t>
      </w:r>
    </w:p>
    <w:p w:rsidR="00310DD4" w:rsidRPr="00CF48D4" w:rsidRDefault="00310DD4" w:rsidP="00310DD4">
      <w:pPr>
        <w:spacing w:after="0"/>
        <w:rPr>
          <w:rFonts w:ascii="Times New Roman" w:hAnsi="Times New Roman"/>
          <w:sz w:val="24"/>
          <w:szCs w:val="24"/>
        </w:rPr>
      </w:pPr>
      <w:r w:rsidRPr="00CF48D4">
        <w:rPr>
          <w:rFonts w:ascii="Times New Roman" w:hAnsi="Times New Roman"/>
          <w:sz w:val="24"/>
          <w:szCs w:val="24"/>
        </w:rPr>
        <w:t xml:space="preserve">ЖЭС-1 </w:t>
      </w:r>
      <w:r>
        <w:rPr>
          <w:rFonts w:ascii="Times New Roman" w:hAnsi="Times New Roman"/>
          <w:sz w:val="24"/>
          <w:szCs w:val="24"/>
        </w:rPr>
        <w:t>–(Центр-1</w:t>
      </w:r>
      <w:r w:rsidR="007904B7">
        <w:rPr>
          <w:rFonts w:ascii="Times New Roman" w:hAnsi="Times New Roman"/>
          <w:sz w:val="24"/>
          <w:szCs w:val="24"/>
        </w:rPr>
        <w:t>2</w:t>
      </w:r>
      <w:r w:rsidRPr="00CF48D4">
        <w:rPr>
          <w:rFonts w:ascii="Times New Roman" w:hAnsi="Times New Roman"/>
          <w:sz w:val="24"/>
          <w:szCs w:val="24"/>
        </w:rPr>
        <w:t xml:space="preserve"> раз в месяц</w:t>
      </w:r>
      <w:r w:rsidR="007904B7">
        <w:rPr>
          <w:rFonts w:ascii="Times New Roman" w:hAnsi="Times New Roman"/>
          <w:sz w:val="24"/>
          <w:szCs w:val="24"/>
        </w:rPr>
        <w:t>; Громы-4</w:t>
      </w:r>
      <w:r>
        <w:rPr>
          <w:rFonts w:ascii="Times New Roman" w:hAnsi="Times New Roman"/>
          <w:sz w:val="24"/>
          <w:szCs w:val="24"/>
        </w:rPr>
        <w:t xml:space="preserve"> раз в месяц)</w:t>
      </w:r>
    </w:p>
    <w:p w:rsidR="00310DD4" w:rsidRPr="00CF48D4" w:rsidRDefault="00310DD4" w:rsidP="00310DD4">
      <w:pPr>
        <w:spacing w:after="0"/>
        <w:rPr>
          <w:rFonts w:ascii="Times New Roman" w:hAnsi="Times New Roman"/>
          <w:sz w:val="24"/>
          <w:szCs w:val="24"/>
        </w:rPr>
      </w:pPr>
      <w:r w:rsidRPr="00CF48D4">
        <w:rPr>
          <w:rFonts w:ascii="Times New Roman" w:hAnsi="Times New Roman"/>
          <w:sz w:val="24"/>
          <w:szCs w:val="24"/>
        </w:rPr>
        <w:t xml:space="preserve">ЖЭС-2 – </w:t>
      </w:r>
      <w:r>
        <w:rPr>
          <w:rFonts w:ascii="Times New Roman" w:hAnsi="Times New Roman"/>
          <w:sz w:val="24"/>
          <w:szCs w:val="24"/>
        </w:rPr>
        <w:t>(Аэродром-</w:t>
      </w:r>
      <w:r w:rsidR="007904B7">
        <w:rPr>
          <w:rFonts w:ascii="Times New Roman" w:hAnsi="Times New Roman"/>
          <w:sz w:val="24"/>
          <w:szCs w:val="24"/>
        </w:rPr>
        <w:t>8</w:t>
      </w:r>
      <w:r w:rsidRPr="00CF48D4">
        <w:rPr>
          <w:rFonts w:ascii="Times New Roman" w:hAnsi="Times New Roman"/>
          <w:sz w:val="24"/>
          <w:szCs w:val="24"/>
        </w:rPr>
        <w:t xml:space="preserve"> раз в месяц</w:t>
      </w:r>
      <w:r>
        <w:rPr>
          <w:rFonts w:ascii="Times New Roman" w:hAnsi="Times New Roman"/>
          <w:sz w:val="24"/>
          <w:szCs w:val="24"/>
        </w:rPr>
        <w:t>; Спасский-8 раз в месяц)</w:t>
      </w:r>
    </w:p>
    <w:p w:rsidR="00310DD4" w:rsidRPr="00CF48D4" w:rsidRDefault="00310DD4" w:rsidP="00310DD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ЖЭС-3 (Мариненко) – 8</w:t>
      </w:r>
      <w:r w:rsidRPr="00CF48D4">
        <w:rPr>
          <w:rFonts w:ascii="Times New Roman" w:hAnsi="Times New Roman"/>
          <w:sz w:val="24"/>
          <w:szCs w:val="24"/>
        </w:rPr>
        <w:t xml:space="preserve"> раз в месяц</w:t>
      </w:r>
    </w:p>
    <w:p w:rsidR="000E002E" w:rsidRPr="006A27A8" w:rsidRDefault="00CF48D4" w:rsidP="006A27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9E0634">
        <w:rPr>
          <w:rFonts w:ascii="Times New Roman" w:hAnsi="Times New Roman"/>
          <w:b/>
          <w:sz w:val="28"/>
          <w:szCs w:val="28"/>
        </w:rPr>
        <w:lastRenderedPageBreak/>
        <w:t>Июнь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42"/>
        <w:gridCol w:w="2527"/>
        <w:gridCol w:w="2435"/>
        <w:gridCol w:w="2444"/>
      </w:tblGrid>
      <w:tr w:rsidR="000E002E" w:rsidRPr="00CF48D4" w:rsidTr="002B494B">
        <w:trPr>
          <w:jc w:val="center"/>
        </w:trPr>
        <w:tc>
          <w:tcPr>
            <w:tcW w:w="1242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2527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2435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№ ЖЭС</w:t>
            </w:r>
          </w:p>
        </w:tc>
        <w:tc>
          <w:tcPr>
            <w:tcW w:w="2444" w:type="dxa"/>
          </w:tcPr>
          <w:p w:rsidR="000E002E" w:rsidRPr="00CF48D4" w:rsidRDefault="000E002E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Ф.И.О. водителя</w:t>
            </w:r>
          </w:p>
        </w:tc>
      </w:tr>
      <w:tr w:rsidR="002B494B" w:rsidRPr="00CF48D4" w:rsidTr="002B494B">
        <w:trPr>
          <w:trHeight w:val="352"/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A86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A86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trHeight w:val="352"/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trHeight w:val="413"/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ЖЭС-1</w:t>
            </w:r>
            <w:r>
              <w:rPr>
                <w:rFonts w:ascii="Times New Roman" w:hAnsi="Times New Roman"/>
                <w:sz w:val="24"/>
                <w:szCs w:val="24"/>
              </w:rPr>
              <w:t>(Громы)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27" w:type="dxa"/>
          </w:tcPr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Н.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ЖЭС-1(Центр)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ЖЭС-2(Аэродром)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</w:t>
            </w:r>
          </w:p>
        </w:tc>
      </w:tr>
      <w:tr w:rsidR="002B494B" w:rsidRPr="00CF48D4" w:rsidTr="002B494B">
        <w:trPr>
          <w:jc w:val="center"/>
        </w:trPr>
        <w:tc>
          <w:tcPr>
            <w:tcW w:w="1242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27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2435" w:type="dxa"/>
          </w:tcPr>
          <w:p w:rsidR="002B494B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ЖЭС-2(Спасский)</w:t>
            </w:r>
          </w:p>
          <w:p w:rsidR="002B494B" w:rsidRPr="00CF48D4" w:rsidRDefault="002B494B" w:rsidP="00F87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ЖЭС-3(Мариненко)</w:t>
            </w:r>
          </w:p>
        </w:tc>
        <w:tc>
          <w:tcPr>
            <w:tcW w:w="2444" w:type="dxa"/>
          </w:tcPr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D4">
              <w:rPr>
                <w:rFonts w:ascii="Times New Roman" w:hAnsi="Times New Roman"/>
                <w:sz w:val="24"/>
                <w:szCs w:val="24"/>
              </w:rPr>
              <w:t>Карпович</w:t>
            </w:r>
            <w:proofErr w:type="spellEnd"/>
            <w:r w:rsidRPr="00CF48D4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2B494B" w:rsidRPr="00CF48D4" w:rsidRDefault="002B494B" w:rsidP="00CF4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8D4">
              <w:rPr>
                <w:rFonts w:ascii="Times New Roman" w:hAnsi="Times New Roman"/>
                <w:sz w:val="24"/>
                <w:szCs w:val="24"/>
              </w:rPr>
              <w:t>Столяров С. Н</w:t>
            </w:r>
          </w:p>
        </w:tc>
      </w:tr>
    </w:tbl>
    <w:p w:rsidR="000E002E" w:rsidRDefault="000E002E" w:rsidP="006A27A8">
      <w:pPr>
        <w:jc w:val="center"/>
        <w:rPr>
          <w:rFonts w:ascii="Times New Roman" w:hAnsi="Times New Roman"/>
          <w:sz w:val="28"/>
          <w:szCs w:val="28"/>
        </w:rPr>
      </w:pPr>
    </w:p>
    <w:p w:rsidR="000E002E" w:rsidRPr="00CF48D4" w:rsidRDefault="000E002E" w:rsidP="00CF48D4">
      <w:pPr>
        <w:spacing w:after="0"/>
        <w:rPr>
          <w:rFonts w:ascii="Times New Roman" w:hAnsi="Times New Roman"/>
          <w:sz w:val="24"/>
          <w:szCs w:val="28"/>
        </w:rPr>
      </w:pPr>
      <w:r w:rsidRPr="00CF48D4">
        <w:rPr>
          <w:rFonts w:ascii="Times New Roman" w:hAnsi="Times New Roman"/>
          <w:sz w:val="24"/>
          <w:szCs w:val="28"/>
        </w:rPr>
        <w:t xml:space="preserve">     Примечание:</w:t>
      </w:r>
    </w:p>
    <w:p w:rsidR="007904B7" w:rsidRPr="00CF48D4" w:rsidRDefault="007904B7" w:rsidP="007904B7">
      <w:pPr>
        <w:spacing w:after="0"/>
        <w:rPr>
          <w:rFonts w:ascii="Times New Roman" w:hAnsi="Times New Roman"/>
          <w:sz w:val="24"/>
          <w:szCs w:val="24"/>
        </w:rPr>
      </w:pPr>
      <w:r w:rsidRPr="00CF48D4">
        <w:rPr>
          <w:rFonts w:ascii="Times New Roman" w:hAnsi="Times New Roman"/>
          <w:sz w:val="24"/>
          <w:szCs w:val="24"/>
        </w:rPr>
        <w:t xml:space="preserve">ЖЭС-1 </w:t>
      </w:r>
      <w:r>
        <w:rPr>
          <w:rFonts w:ascii="Times New Roman" w:hAnsi="Times New Roman"/>
          <w:sz w:val="24"/>
          <w:szCs w:val="24"/>
        </w:rPr>
        <w:t>–(Центр-13</w:t>
      </w:r>
      <w:r w:rsidRPr="00CF48D4">
        <w:rPr>
          <w:rFonts w:ascii="Times New Roman" w:hAnsi="Times New Roman"/>
          <w:sz w:val="24"/>
          <w:szCs w:val="24"/>
        </w:rPr>
        <w:t xml:space="preserve"> раз в месяц</w:t>
      </w:r>
      <w:r>
        <w:rPr>
          <w:rFonts w:ascii="Times New Roman" w:hAnsi="Times New Roman"/>
          <w:sz w:val="24"/>
          <w:szCs w:val="24"/>
        </w:rPr>
        <w:t>; Громы-4 раз в месяц)</w:t>
      </w:r>
    </w:p>
    <w:p w:rsidR="007904B7" w:rsidRPr="00CF48D4" w:rsidRDefault="007904B7" w:rsidP="007904B7">
      <w:pPr>
        <w:spacing w:after="0"/>
        <w:rPr>
          <w:rFonts w:ascii="Times New Roman" w:hAnsi="Times New Roman"/>
          <w:sz w:val="24"/>
          <w:szCs w:val="24"/>
        </w:rPr>
      </w:pPr>
      <w:r w:rsidRPr="00CF48D4">
        <w:rPr>
          <w:rFonts w:ascii="Times New Roman" w:hAnsi="Times New Roman"/>
          <w:sz w:val="24"/>
          <w:szCs w:val="24"/>
        </w:rPr>
        <w:t xml:space="preserve">ЖЭС-2 – </w:t>
      </w:r>
      <w:r>
        <w:rPr>
          <w:rFonts w:ascii="Times New Roman" w:hAnsi="Times New Roman"/>
          <w:sz w:val="24"/>
          <w:szCs w:val="24"/>
        </w:rPr>
        <w:t>(Аэродром-9</w:t>
      </w:r>
      <w:r w:rsidRPr="00CF48D4">
        <w:rPr>
          <w:rFonts w:ascii="Times New Roman" w:hAnsi="Times New Roman"/>
          <w:sz w:val="24"/>
          <w:szCs w:val="24"/>
        </w:rPr>
        <w:t xml:space="preserve"> раз в месяц</w:t>
      </w:r>
      <w:r>
        <w:rPr>
          <w:rFonts w:ascii="Times New Roman" w:hAnsi="Times New Roman"/>
          <w:sz w:val="24"/>
          <w:szCs w:val="24"/>
        </w:rPr>
        <w:t>; Спасский-9 раз в месяц)</w:t>
      </w:r>
    </w:p>
    <w:p w:rsidR="007904B7" w:rsidRPr="00CF48D4" w:rsidRDefault="007904B7" w:rsidP="007904B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ЖЭС-3 (Мариненко) – 9</w:t>
      </w:r>
      <w:r w:rsidRPr="00CF48D4">
        <w:rPr>
          <w:rFonts w:ascii="Times New Roman" w:hAnsi="Times New Roman"/>
          <w:sz w:val="24"/>
          <w:szCs w:val="24"/>
        </w:rPr>
        <w:t xml:space="preserve"> раз в месяц</w:t>
      </w:r>
    </w:p>
    <w:p w:rsidR="000E002E" w:rsidRDefault="000E002E" w:rsidP="00A47F3F">
      <w:pPr>
        <w:rPr>
          <w:rFonts w:ascii="Times New Roman" w:hAnsi="Times New Roman"/>
          <w:sz w:val="28"/>
          <w:szCs w:val="28"/>
        </w:rPr>
      </w:pPr>
    </w:p>
    <w:sectPr w:rsidR="000E002E" w:rsidSect="00A47F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948"/>
    <w:rsid w:val="000015D4"/>
    <w:rsid w:val="000243E2"/>
    <w:rsid w:val="0006546F"/>
    <w:rsid w:val="000E002E"/>
    <w:rsid w:val="00123948"/>
    <w:rsid w:val="001770D7"/>
    <w:rsid w:val="001A34B3"/>
    <w:rsid w:val="001A6253"/>
    <w:rsid w:val="001B10EC"/>
    <w:rsid w:val="001D16B6"/>
    <w:rsid w:val="00241249"/>
    <w:rsid w:val="002635E3"/>
    <w:rsid w:val="00264737"/>
    <w:rsid w:val="002B494B"/>
    <w:rsid w:val="00310DD4"/>
    <w:rsid w:val="003F16F6"/>
    <w:rsid w:val="00440CA7"/>
    <w:rsid w:val="00463E77"/>
    <w:rsid w:val="0046742C"/>
    <w:rsid w:val="004B4591"/>
    <w:rsid w:val="00503DA1"/>
    <w:rsid w:val="005F24BA"/>
    <w:rsid w:val="00605DE1"/>
    <w:rsid w:val="006A27A8"/>
    <w:rsid w:val="0078518D"/>
    <w:rsid w:val="007904B7"/>
    <w:rsid w:val="007A3F6D"/>
    <w:rsid w:val="007B3312"/>
    <w:rsid w:val="007D2C12"/>
    <w:rsid w:val="007E6AB1"/>
    <w:rsid w:val="007F71E2"/>
    <w:rsid w:val="00800937"/>
    <w:rsid w:val="008275DD"/>
    <w:rsid w:val="008C19F5"/>
    <w:rsid w:val="008C6265"/>
    <w:rsid w:val="00956BE5"/>
    <w:rsid w:val="00970657"/>
    <w:rsid w:val="00995DAB"/>
    <w:rsid w:val="009B0849"/>
    <w:rsid w:val="009E0634"/>
    <w:rsid w:val="00A13D17"/>
    <w:rsid w:val="00A23D8C"/>
    <w:rsid w:val="00A4391D"/>
    <w:rsid w:val="00A47F3F"/>
    <w:rsid w:val="00A868C3"/>
    <w:rsid w:val="00AB7972"/>
    <w:rsid w:val="00AD0EEB"/>
    <w:rsid w:val="00B1724B"/>
    <w:rsid w:val="00B57370"/>
    <w:rsid w:val="00BB4778"/>
    <w:rsid w:val="00C06BCE"/>
    <w:rsid w:val="00CF48D4"/>
    <w:rsid w:val="00D91BDC"/>
    <w:rsid w:val="00E22200"/>
    <w:rsid w:val="00E2770E"/>
    <w:rsid w:val="00F52A35"/>
    <w:rsid w:val="00F81D30"/>
    <w:rsid w:val="00F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4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C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4124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2019-12-20T08:10:00Z</cp:lastPrinted>
  <dcterms:created xsi:type="dcterms:W3CDTF">2020-04-01T10:15:00Z</dcterms:created>
  <dcterms:modified xsi:type="dcterms:W3CDTF">2020-04-01T10:15:00Z</dcterms:modified>
</cp:coreProperties>
</file>